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CE" w:rsidRDefault="00130ECE" w:rsidP="00130ECE">
      <w:pPr>
        <w:rPr>
          <w:sz w:val="24"/>
        </w:rPr>
      </w:pPr>
      <w:r>
        <w:rPr>
          <w:rFonts w:hint="eastAsia"/>
          <w:sz w:val="24"/>
        </w:rPr>
        <w:t>様式</w:t>
      </w:r>
      <w:r w:rsidR="00D6279C">
        <w:rPr>
          <w:rFonts w:hint="eastAsia"/>
          <w:sz w:val="24"/>
        </w:rPr>
        <w:t>１</w:t>
      </w:r>
    </w:p>
    <w:p w:rsidR="00130ECE" w:rsidRDefault="00130ECE" w:rsidP="00130ECE">
      <w:pPr>
        <w:rPr>
          <w:sz w:val="24"/>
        </w:rPr>
      </w:pPr>
    </w:p>
    <w:p w:rsidR="00005507" w:rsidRDefault="00D6035D" w:rsidP="00005507">
      <w:pPr>
        <w:jc w:val="center"/>
        <w:rPr>
          <w:sz w:val="24"/>
        </w:rPr>
      </w:pPr>
      <w:r>
        <w:rPr>
          <w:rFonts w:hint="eastAsia"/>
          <w:sz w:val="24"/>
        </w:rPr>
        <w:t>入札参加資格確認</w:t>
      </w:r>
      <w:r w:rsidR="00005507">
        <w:rPr>
          <w:rFonts w:hint="eastAsia"/>
          <w:sz w:val="24"/>
        </w:rPr>
        <w:t>申請書</w:t>
      </w:r>
    </w:p>
    <w:p w:rsidR="00594D06" w:rsidRPr="00D6035D" w:rsidRDefault="00594D06" w:rsidP="00594D06">
      <w:pPr>
        <w:rPr>
          <w:sz w:val="24"/>
        </w:rPr>
      </w:pPr>
    </w:p>
    <w:p w:rsidR="00110F41" w:rsidRDefault="003C6398" w:rsidP="00110F41">
      <w:pPr>
        <w:ind w:leftChars="200" w:left="4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令和</w:t>
      </w:r>
      <w:r w:rsidR="00110F41">
        <w:rPr>
          <w:rFonts w:hint="eastAsia"/>
          <w:sz w:val="24"/>
        </w:rPr>
        <w:t xml:space="preserve">　　年　　月　　日</w:t>
      </w:r>
    </w:p>
    <w:p w:rsidR="00005507" w:rsidRDefault="00005507" w:rsidP="00594D06">
      <w:pPr>
        <w:rPr>
          <w:sz w:val="24"/>
        </w:rPr>
      </w:pPr>
    </w:p>
    <w:p w:rsidR="00594D06" w:rsidRDefault="00D6279C" w:rsidP="00390F57">
      <w:pPr>
        <w:rPr>
          <w:sz w:val="24"/>
        </w:rPr>
      </w:pPr>
      <w:r>
        <w:rPr>
          <w:rFonts w:hint="eastAsia"/>
          <w:sz w:val="24"/>
        </w:rPr>
        <w:t xml:space="preserve">　（宛先）下関市長</w:t>
      </w:r>
    </w:p>
    <w:p w:rsidR="00005507" w:rsidRDefault="00005507" w:rsidP="00005507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005507" w:rsidRDefault="00005507" w:rsidP="009E307B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（申請者）</w:t>
      </w:r>
    </w:p>
    <w:p w:rsidR="00005507" w:rsidRDefault="009E307B" w:rsidP="00005507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00550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="00005507">
        <w:rPr>
          <w:rFonts w:hint="eastAsia"/>
          <w:sz w:val="24"/>
        </w:rPr>
        <w:t>所</w:t>
      </w:r>
    </w:p>
    <w:p w:rsidR="009E307B" w:rsidRDefault="009E307B" w:rsidP="00005507">
      <w:pPr>
        <w:ind w:leftChars="200" w:left="420" w:firstLineChars="100" w:firstLine="240"/>
        <w:rPr>
          <w:sz w:val="24"/>
        </w:rPr>
      </w:pPr>
    </w:p>
    <w:p w:rsidR="009E307B" w:rsidRDefault="009E307B" w:rsidP="00005507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</w:t>
      </w:r>
      <w:r w:rsidRPr="00D90D8F">
        <w:rPr>
          <w:rFonts w:hint="eastAsia"/>
          <w:kern w:val="0"/>
          <w:sz w:val="24"/>
          <w:szCs w:val="24"/>
          <w:fitText w:val="1440" w:id="-2026230272"/>
        </w:rPr>
        <w:t>商号又は名称</w:t>
      </w:r>
    </w:p>
    <w:p w:rsidR="009E307B" w:rsidRDefault="009E307B" w:rsidP="00005507">
      <w:pPr>
        <w:ind w:leftChars="200" w:left="420" w:firstLineChars="100" w:firstLine="240"/>
        <w:rPr>
          <w:sz w:val="24"/>
        </w:rPr>
      </w:pPr>
    </w:p>
    <w:p w:rsidR="00005507" w:rsidRPr="00390F57" w:rsidRDefault="00D6035D" w:rsidP="00D6035D">
      <w:pPr>
        <w:ind w:firstLineChars="1100" w:firstLine="3300"/>
        <w:rPr>
          <w:sz w:val="24"/>
        </w:rPr>
      </w:pPr>
      <w:r w:rsidRPr="00D6035D">
        <w:rPr>
          <w:rFonts w:hint="eastAsia"/>
          <w:spacing w:val="30"/>
          <w:kern w:val="0"/>
          <w:sz w:val="24"/>
          <w:fitText w:val="1440" w:id="-713274624"/>
        </w:rPr>
        <w:t>代表者</w:t>
      </w:r>
      <w:r w:rsidR="00005507" w:rsidRPr="00D6035D">
        <w:rPr>
          <w:rFonts w:hint="eastAsia"/>
          <w:spacing w:val="30"/>
          <w:kern w:val="0"/>
          <w:sz w:val="24"/>
          <w:fitText w:val="1440" w:id="-713274624"/>
        </w:rPr>
        <w:t>氏</w:t>
      </w:r>
      <w:r w:rsidR="00005507" w:rsidRPr="00D6035D">
        <w:rPr>
          <w:rFonts w:hint="eastAsia"/>
          <w:kern w:val="0"/>
          <w:sz w:val="24"/>
          <w:fitText w:val="1440" w:id="-713274624"/>
        </w:rPr>
        <w:t>名</w:t>
      </w:r>
      <w:r w:rsidR="00005507">
        <w:rPr>
          <w:rFonts w:hint="eastAsia"/>
          <w:sz w:val="24"/>
        </w:rPr>
        <w:t xml:space="preserve">　　　　　　　　　　　　　　㊞</w:t>
      </w:r>
    </w:p>
    <w:p w:rsidR="00005507" w:rsidRDefault="00005507" w:rsidP="00594D06">
      <w:pPr>
        <w:ind w:firstLineChars="100" w:firstLine="240"/>
        <w:rPr>
          <w:sz w:val="24"/>
        </w:rPr>
      </w:pPr>
    </w:p>
    <w:p w:rsidR="00005507" w:rsidRDefault="00005507" w:rsidP="00594D06">
      <w:pPr>
        <w:ind w:firstLineChars="100" w:firstLine="240"/>
        <w:rPr>
          <w:sz w:val="24"/>
        </w:rPr>
      </w:pPr>
    </w:p>
    <w:p w:rsidR="00110F41" w:rsidRDefault="00D57450" w:rsidP="00110F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6435C">
        <w:rPr>
          <w:rFonts w:hint="eastAsia"/>
          <w:sz w:val="24"/>
        </w:rPr>
        <w:t>７</w:t>
      </w:r>
      <w:r w:rsidR="00110F41">
        <w:rPr>
          <w:rFonts w:hint="eastAsia"/>
          <w:sz w:val="24"/>
        </w:rPr>
        <w:t>年</w:t>
      </w:r>
      <w:r w:rsidR="00EB6482">
        <w:rPr>
          <w:rFonts w:hint="eastAsia"/>
          <w:sz w:val="24"/>
        </w:rPr>
        <w:t>６</w:t>
      </w:r>
      <w:r w:rsidR="00110F41">
        <w:rPr>
          <w:rFonts w:hint="eastAsia"/>
          <w:sz w:val="24"/>
        </w:rPr>
        <w:t>月</w:t>
      </w:r>
      <w:r w:rsidR="00EB6482">
        <w:rPr>
          <w:rFonts w:hint="eastAsia"/>
          <w:sz w:val="24"/>
        </w:rPr>
        <w:t>２</w:t>
      </w:r>
      <w:r w:rsidR="00C157FC">
        <w:rPr>
          <w:rFonts w:hint="eastAsia"/>
          <w:sz w:val="24"/>
        </w:rPr>
        <w:t>日付けで入札公告</w:t>
      </w:r>
      <w:r w:rsidR="00110F41">
        <w:rPr>
          <w:rFonts w:hint="eastAsia"/>
          <w:sz w:val="24"/>
        </w:rPr>
        <w:t>のありました下記</w:t>
      </w:r>
      <w:r w:rsidR="00D6435C">
        <w:rPr>
          <w:rFonts w:hint="eastAsia"/>
          <w:sz w:val="24"/>
        </w:rPr>
        <w:t>の業務に係る入札に参加する資格について</w:t>
      </w:r>
      <w:r w:rsidR="00110F41">
        <w:rPr>
          <w:rFonts w:hint="eastAsia"/>
          <w:sz w:val="24"/>
        </w:rPr>
        <w:t>確認されたく</w:t>
      </w:r>
      <w:r w:rsidR="00D6435C">
        <w:rPr>
          <w:rFonts w:hint="eastAsia"/>
          <w:sz w:val="24"/>
        </w:rPr>
        <w:t>、</w:t>
      </w:r>
      <w:r w:rsidR="00B749E2">
        <w:rPr>
          <w:rFonts w:hint="eastAsia"/>
          <w:sz w:val="24"/>
        </w:rPr>
        <w:t>関係</w:t>
      </w:r>
      <w:r w:rsidR="00D6435C">
        <w:rPr>
          <w:rFonts w:hint="eastAsia"/>
          <w:sz w:val="24"/>
        </w:rPr>
        <w:t>法令などを熟知の上、指定の</w:t>
      </w:r>
      <w:r w:rsidR="00B749E2">
        <w:rPr>
          <w:rFonts w:hint="eastAsia"/>
          <w:sz w:val="24"/>
        </w:rPr>
        <w:t>書類を添えて</w:t>
      </w:r>
      <w:r w:rsidR="00110F41">
        <w:rPr>
          <w:rFonts w:hint="eastAsia"/>
          <w:sz w:val="24"/>
        </w:rPr>
        <w:t>申請します。</w:t>
      </w:r>
    </w:p>
    <w:p w:rsidR="00110F41" w:rsidRDefault="00C157FC" w:rsidP="00110F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D6435C">
        <w:rPr>
          <w:rFonts w:hint="eastAsia"/>
          <w:sz w:val="24"/>
        </w:rPr>
        <w:t>入札</w:t>
      </w:r>
      <w:r>
        <w:rPr>
          <w:rFonts w:hint="eastAsia"/>
          <w:sz w:val="24"/>
        </w:rPr>
        <w:t>公告</w:t>
      </w:r>
      <w:r w:rsidR="00110F41">
        <w:rPr>
          <w:rFonts w:hint="eastAsia"/>
          <w:sz w:val="24"/>
        </w:rPr>
        <w:t>に定めのある入札</w:t>
      </w:r>
      <w:r w:rsidR="00D6435C">
        <w:rPr>
          <w:rFonts w:hint="eastAsia"/>
          <w:sz w:val="24"/>
        </w:rPr>
        <w:t>参加</w:t>
      </w:r>
      <w:r w:rsidR="00110F41">
        <w:rPr>
          <w:rFonts w:hint="eastAsia"/>
          <w:sz w:val="24"/>
        </w:rPr>
        <w:t>条件の各号をすべて満たしていること</w:t>
      </w:r>
      <w:r w:rsidR="00D6435C">
        <w:rPr>
          <w:rFonts w:hint="eastAsia"/>
          <w:sz w:val="24"/>
        </w:rPr>
        <w:t>、</w:t>
      </w:r>
      <w:r w:rsidR="00110F41">
        <w:rPr>
          <w:rFonts w:hint="eastAsia"/>
          <w:sz w:val="24"/>
        </w:rPr>
        <w:t>この申請書</w:t>
      </w:r>
      <w:r w:rsidR="00D6435C">
        <w:rPr>
          <w:rFonts w:hint="eastAsia"/>
          <w:sz w:val="24"/>
        </w:rPr>
        <w:t>及び</w:t>
      </w:r>
      <w:r w:rsidR="00115F53">
        <w:rPr>
          <w:rFonts w:hint="eastAsia"/>
          <w:sz w:val="24"/>
        </w:rPr>
        <w:t>関係</w:t>
      </w:r>
      <w:r w:rsidR="00C4021F">
        <w:rPr>
          <w:rFonts w:hint="eastAsia"/>
          <w:sz w:val="24"/>
        </w:rPr>
        <w:t>書類</w:t>
      </w:r>
      <w:r w:rsidR="00110F41">
        <w:rPr>
          <w:rFonts w:hint="eastAsia"/>
          <w:sz w:val="24"/>
        </w:rPr>
        <w:t>については、事実と相違ないことを誓約いたします。</w:t>
      </w:r>
    </w:p>
    <w:p w:rsidR="00594D06" w:rsidRDefault="00594D06" w:rsidP="00594D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CC5AEE" w:rsidRDefault="00CC5AEE" w:rsidP="00594D06">
      <w:pPr>
        <w:ind w:firstLineChars="200" w:firstLine="480"/>
        <w:rPr>
          <w:sz w:val="24"/>
        </w:rPr>
      </w:pPr>
    </w:p>
    <w:p w:rsidR="00594D06" w:rsidRDefault="00390F57" w:rsidP="00390F57">
      <w:pPr>
        <w:pStyle w:val="a7"/>
        <w:jc w:val="both"/>
      </w:pPr>
      <w:r>
        <w:rPr>
          <w:rFonts w:hint="eastAsia"/>
        </w:rPr>
        <w:t xml:space="preserve">　　　　　　　　　　　　　　　　　</w:t>
      </w:r>
      <w:r w:rsidR="00594D06">
        <w:rPr>
          <w:rFonts w:hint="eastAsia"/>
        </w:rPr>
        <w:t>記</w:t>
      </w:r>
    </w:p>
    <w:p w:rsidR="00005507" w:rsidRPr="00005507" w:rsidRDefault="00005507" w:rsidP="00005507"/>
    <w:p w:rsidR="00EB6482" w:rsidRDefault="00EB6482" w:rsidP="00D643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46B33" w:rsidRPr="00FD60E6">
        <w:rPr>
          <w:rFonts w:hint="eastAsia"/>
          <w:sz w:val="24"/>
          <w:szCs w:val="24"/>
        </w:rPr>
        <w:t>業務</w:t>
      </w:r>
      <w:r w:rsidR="001C404F" w:rsidRPr="00FD60E6">
        <w:rPr>
          <w:rFonts w:hint="eastAsia"/>
          <w:sz w:val="24"/>
          <w:szCs w:val="24"/>
        </w:rPr>
        <w:t>名</w:t>
      </w:r>
    </w:p>
    <w:p w:rsidR="001C404F" w:rsidRPr="00D6435C" w:rsidRDefault="00D6435C" w:rsidP="00EB648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</w:rPr>
        <w:t>令和７年度特定建築物定期点検業務（北部老人憩の家ほか</w:t>
      </w:r>
      <w:r w:rsidR="00FD60E6" w:rsidRPr="00FD60E6">
        <w:rPr>
          <w:rFonts w:hint="eastAsia"/>
          <w:sz w:val="24"/>
        </w:rPr>
        <w:t>全５施設）</w:t>
      </w:r>
    </w:p>
    <w:p w:rsidR="00252C8F" w:rsidRDefault="00E3217E" w:rsidP="00E30BD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021F">
        <w:rPr>
          <w:rFonts w:hint="eastAsia"/>
          <w:sz w:val="24"/>
          <w:szCs w:val="24"/>
        </w:rPr>
        <w:t xml:space="preserve">　　</w:t>
      </w:r>
    </w:p>
    <w:p w:rsidR="00EB6482" w:rsidRDefault="000E175D" w:rsidP="00EB64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B6482">
        <w:rPr>
          <w:rFonts w:hint="eastAsia"/>
          <w:sz w:val="24"/>
          <w:szCs w:val="24"/>
        </w:rPr>
        <w:t xml:space="preserve">　</w:t>
      </w:r>
      <w:r w:rsidR="00542123">
        <w:rPr>
          <w:rFonts w:hint="eastAsia"/>
          <w:sz w:val="24"/>
          <w:szCs w:val="24"/>
        </w:rPr>
        <w:t>添付</w:t>
      </w:r>
      <w:r w:rsidR="0010322D">
        <w:rPr>
          <w:rFonts w:hint="eastAsia"/>
          <w:sz w:val="24"/>
          <w:szCs w:val="24"/>
        </w:rPr>
        <w:t>書類</w:t>
      </w:r>
    </w:p>
    <w:p w:rsidR="00E30BD2" w:rsidRPr="00EB6482" w:rsidRDefault="00EB6482" w:rsidP="00EB6482">
      <w:pPr>
        <w:pStyle w:val="ad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9D5" w:rsidRPr="00EB6482">
        <w:rPr>
          <w:rFonts w:ascii="ＭＳ 明朝" w:eastAsia="ＭＳ 明朝" w:hAnsi="ＭＳ 明朝" w:hint="eastAsia"/>
          <w:sz w:val="24"/>
          <w:szCs w:val="24"/>
        </w:rPr>
        <w:t>一級建築士</w:t>
      </w:r>
      <w:r w:rsidR="00E30BD2" w:rsidRPr="00EB6482">
        <w:rPr>
          <w:rFonts w:ascii="ＭＳ 明朝" w:eastAsia="ＭＳ 明朝" w:hAnsi="ＭＳ 明朝" w:hint="eastAsia"/>
          <w:sz w:val="24"/>
          <w:szCs w:val="24"/>
        </w:rPr>
        <w:t>雇用の確認書類・・・入札</w:t>
      </w: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D207D5">
        <w:rPr>
          <w:rFonts w:ascii="ＭＳ 明朝" w:eastAsia="ＭＳ 明朝" w:hAnsi="ＭＳ 明朝" w:hint="eastAsia"/>
          <w:sz w:val="24"/>
          <w:szCs w:val="24"/>
        </w:rPr>
        <w:t>条件(</w:t>
      </w:r>
      <w:r w:rsidR="00D207D5">
        <w:rPr>
          <w:rFonts w:ascii="ＭＳ 明朝" w:eastAsia="ＭＳ 明朝" w:hAnsi="ＭＳ 明朝"/>
          <w:sz w:val="24"/>
          <w:szCs w:val="24"/>
        </w:rPr>
        <w:t>2)</w:t>
      </w:r>
      <w:r w:rsidR="00E30BD2" w:rsidRPr="00EB6482">
        <w:rPr>
          <w:rFonts w:ascii="ＭＳ 明朝" w:eastAsia="ＭＳ 明朝" w:hAnsi="ＭＳ 明朝" w:hint="eastAsia"/>
          <w:sz w:val="24"/>
          <w:szCs w:val="24"/>
        </w:rPr>
        <w:t>関連</w:t>
      </w:r>
    </w:p>
    <w:p w:rsidR="00D207D5" w:rsidRDefault="00B079D5" w:rsidP="00D207D5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B6482">
        <w:rPr>
          <w:rFonts w:ascii="ＭＳ 明朝" w:eastAsia="ＭＳ 明朝" w:hAnsi="ＭＳ 明朝" w:hint="eastAsia"/>
          <w:sz w:val="24"/>
          <w:szCs w:val="24"/>
        </w:rPr>
        <w:t>一級建築士</w:t>
      </w:r>
      <w:r w:rsidR="00E30BD2" w:rsidRPr="00EB6482">
        <w:rPr>
          <w:rFonts w:ascii="ＭＳ 明朝" w:eastAsia="ＭＳ 明朝" w:hAnsi="ＭＳ 明朝" w:hint="eastAsia"/>
          <w:sz w:val="24"/>
          <w:szCs w:val="24"/>
        </w:rPr>
        <w:t>の免許証（</w:t>
      </w:r>
      <w:bookmarkStart w:id="0" w:name="_GoBack"/>
      <w:bookmarkEnd w:id="0"/>
      <w:r w:rsidR="00E30BD2" w:rsidRPr="00EB6482">
        <w:rPr>
          <w:rFonts w:ascii="ＭＳ 明朝" w:eastAsia="ＭＳ 明朝" w:hAnsi="ＭＳ 明朝" w:hint="eastAsia"/>
          <w:sz w:val="24"/>
          <w:szCs w:val="24"/>
        </w:rPr>
        <w:t>免許証明書）の写し及び雇用関係を証明できる書</w:t>
      </w:r>
    </w:p>
    <w:p w:rsidR="00D207D5" w:rsidRDefault="00D207D5" w:rsidP="00D207D5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類</w:t>
      </w:r>
    </w:p>
    <w:p w:rsidR="00252C8F" w:rsidRPr="00D207D5" w:rsidRDefault="00D207D5" w:rsidP="00D207D5">
      <w:pPr>
        <w:pStyle w:val="ad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9D5" w:rsidRPr="00D207D5">
        <w:rPr>
          <w:rFonts w:ascii="ＭＳ 明朝" w:eastAsia="ＭＳ 明朝" w:hAnsi="ＭＳ 明朝" w:hint="eastAsia"/>
          <w:sz w:val="24"/>
          <w:szCs w:val="24"/>
        </w:rPr>
        <w:t>同種同規模業務の実績を示す書類（様式４）</w:t>
      </w:r>
      <w:r w:rsidR="00E30BD2" w:rsidRPr="00D207D5">
        <w:rPr>
          <w:rFonts w:ascii="ＭＳ 明朝" w:eastAsia="ＭＳ 明朝" w:hAnsi="ＭＳ 明朝" w:hint="eastAsia"/>
          <w:sz w:val="24"/>
          <w:szCs w:val="24"/>
        </w:rPr>
        <w:t>・・・入札</w:t>
      </w:r>
      <w:r>
        <w:rPr>
          <w:rFonts w:ascii="ＭＳ 明朝" w:eastAsia="ＭＳ 明朝" w:hAnsi="ＭＳ 明朝" w:hint="eastAsia"/>
          <w:sz w:val="24"/>
          <w:szCs w:val="24"/>
        </w:rPr>
        <w:t>参加条件(</w:t>
      </w:r>
      <w:r>
        <w:rPr>
          <w:rFonts w:ascii="ＭＳ 明朝" w:eastAsia="ＭＳ 明朝" w:hAnsi="ＭＳ 明朝"/>
          <w:sz w:val="24"/>
          <w:szCs w:val="24"/>
        </w:rPr>
        <w:t>6)</w:t>
      </w:r>
      <w:r w:rsidR="00E30BD2" w:rsidRPr="00D207D5">
        <w:rPr>
          <w:rFonts w:ascii="ＭＳ 明朝" w:eastAsia="ＭＳ 明朝" w:hAnsi="ＭＳ 明朝" w:hint="eastAsia"/>
          <w:sz w:val="24"/>
          <w:szCs w:val="24"/>
        </w:rPr>
        <w:t>関連</w:t>
      </w:r>
    </w:p>
    <w:p w:rsidR="00B079D5" w:rsidRPr="00EB6482" w:rsidRDefault="00B079D5" w:rsidP="00B079D5">
      <w:pPr>
        <w:ind w:leftChars="200" w:left="780" w:hangingChars="150" w:hanging="360"/>
        <w:rPr>
          <w:rFonts w:ascii="ＭＳ 明朝" w:eastAsia="ＭＳ 明朝" w:hAnsi="ＭＳ 明朝"/>
          <w:sz w:val="24"/>
          <w:szCs w:val="24"/>
        </w:rPr>
      </w:pPr>
    </w:p>
    <w:p w:rsidR="0006202E" w:rsidRDefault="0006202E" w:rsidP="0006202E">
      <w:pPr>
        <w:rPr>
          <w:sz w:val="24"/>
        </w:rPr>
      </w:pPr>
      <w:r>
        <w:rPr>
          <w:rFonts w:hint="eastAsia"/>
          <w:sz w:val="24"/>
        </w:rPr>
        <w:t>※入札保証金の免除に関する書類</w:t>
      </w:r>
    </w:p>
    <w:p w:rsidR="0006202E" w:rsidRDefault="0006202E" w:rsidP="0006202E">
      <w:pPr>
        <w:rPr>
          <w:sz w:val="24"/>
        </w:rPr>
      </w:pPr>
      <w:r>
        <w:rPr>
          <w:rFonts w:hint="eastAsia"/>
          <w:sz w:val="24"/>
        </w:rPr>
        <w:t>（以下に該当するものがある場合は、□にチェックを入れ書類を添付すること）</w:t>
      </w:r>
    </w:p>
    <w:p w:rsidR="0006202E" w:rsidRDefault="0006202E" w:rsidP="0006202E">
      <w:pPr>
        <w:ind w:leftChars="86" w:left="539" w:hangingChars="149" w:hanging="358"/>
        <w:rPr>
          <w:sz w:val="24"/>
        </w:rPr>
      </w:pPr>
      <w:r>
        <w:rPr>
          <w:rFonts w:hint="eastAsia"/>
          <w:sz w:val="24"/>
        </w:rPr>
        <w:lastRenderedPageBreak/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保険会社と契約した、下関市を被保険者とする入札保証保険契約の写し</w:t>
      </w:r>
    </w:p>
    <w:p w:rsidR="0006202E" w:rsidRDefault="0006202E" w:rsidP="0006202E">
      <w:pPr>
        <w:ind w:leftChars="86" w:left="539" w:hangingChars="149" w:hanging="358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公告日から過去２年の間に国又は地方公共団体その他公共団体と締結した、種類及び規模をほぼ同じくする契約書の写し（２件以上）</w:t>
      </w:r>
    </w:p>
    <w:p w:rsidR="0006202E" w:rsidRDefault="0006202E" w:rsidP="0006202E">
      <w:pPr>
        <w:ind w:leftChars="86" w:left="539" w:hangingChars="149" w:hanging="358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その他、契約を締結しないこととなるおそれがないと認められる書類</w:t>
      </w:r>
    </w:p>
    <w:p w:rsidR="00B079D5" w:rsidRPr="0006202E" w:rsidRDefault="00B079D5" w:rsidP="0006202E">
      <w:pPr>
        <w:rPr>
          <w:rFonts w:hint="eastAsia"/>
          <w:sz w:val="24"/>
          <w:szCs w:val="24"/>
        </w:rPr>
      </w:pPr>
    </w:p>
    <w:p w:rsidR="00542123" w:rsidRPr="00D90D8F" w:rsidRDefault="00542123" w:rsidP="00542123">
      <w:pPr>
        <w:ind w:leftChars="100" w:left="570" w:hangingChars="150" w:hanging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42123" w:rsidRPr="00D90D8F" w:rsidSect="008D0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79" w:rsidRDefault="00C75C79" w:rsidP="00594D06">
      <w:r>
        <w:separator/>
      </w:r>
    </w:p>
  </w:endnote>
  <w:endnote w:type="continuationSeparator" w:id="0">
    <w:p w:rsidR="00C75C79" w:rsidRDefault="00C75C79" w:rsidP="0059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79" w:rsidRDefault="00C75C79" w:rsidP="00594D06">
      <w:r>
        <w:separator/>
      </w:r>
    </w:p>
  </w:footnote>
  <w:footnote w:type="continuationSeparator" w:id="0">
    <w:p w:rsidR="00C75C79" w:rsidRDefault="00C75C79" w:rsidP="0059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263"/>
    <w:multiLevelType w:val="hybridMultilevel"/>
    <w:tmpl w:val="EB48DFD6"/>
    <w:lvl w:ilvl="0" w:tplc="D826DAC2">
      <w:start w:val="1"/>
      <w:numFmt w:val="decimal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E2D27"/>
    <w:multiLevelType w:val="hybridMultilevel"/>
    <w:tmpl w:val="0F5C7CA4"/>
    <w:lvl w:ilvl="0" w:tplc="7CA2E2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22466"/>
    <w:multiLevelType w:val="hybridMultilevel"/>
    <w:tmpl w:val="A91C0DFE"/>
    <w:lvl w:ilvl="0" w:tplc="1DF45A38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0"/>
    <w:rsid w:val="00003B1F"/>
    <w:rsid w:val="00005507"/>
    <w:rsid w:val="00024EA8"/>
    <w:rsid w:val="000403A9"/>
    <w:rsid w:val="00045828"/>
    <w:rsid w:val="000459FC"/>
    <w:rsid w:val="000464B2"/>
    <w:rsid w:val="0006202E"/>
    <w:rsid w:val="00081E87"/>
    <w:rsid w:val="0008629D"/>
    <w:rsid w:val="0009734F"/>
    <w:rsid w:val="000C2CD6"/>
    <w:rsid w:val="000E175D"/>
    <w:rsid w:val="0010322D"/>
    <w:rsid w:val="00110932"/>
    <w:rsid w:val="00110F41"/>
    <w:rsid w:val="0011109D"/>
    <w:rsid w:val="00115C40"/>
    <w:rsid w:val="00115F53"/>
    <w:rsid w:val="00130ECE"/>
    <w:rsid w:val="00150987"/>
    <w:rsid w:val="0015454C"/>
    <w:rsid w:val="00193781"/>
    <w:rsid w:val="001C404F"/>
    <w:rsid w:val="001F05CF"/>
    <w:rsid w:val="00203CC6"/>
    <w:rsid w:val="00252C8F"/>
    <w:rsid w:val="002869A4"/>
    <w:rsid w:val="002C0A33"/>
    <w:rsid w:val="002D3839"/>
    <w:rsid w:val="00324DFA"/>
    <w:rsid w:val="00333569"/>
    <w:rsid w:val="00376E0F"/>
    <w:rsid w:val="00390F57"/>
    <w:rsid w:val="003C6398"/>
    <w:rsid w:val="0040101B"/>
    <w:rsid w:val="00401802"/>
    <w:rsid w:val="004249D1"/>
    <w:rsid w:val="004305C9"/>
    <w:rsid w:val="004462B3"/>
    <w:rsid w:val="00446B33"/>
    <w:rsid w:val="00467BE4"/>
    <w:rsid w:val="00481CDD"/>
    <w:rsid w:val="004B1D2E"/>
    <w:rsid w:val="004D3F8B"/>
    <w:rsid w:val="00524783"/>
    <w:rsid w:val="00533110"/>
    <w:rsid w:val="00542123"/>
    <w:rsid w:val="00550C03"/>
    <w:rsid w:val="005807C6"/>
    <w:rsid w:val="00594D06"/>
    <w:rsid w:val="005A1C16"/>
    <w:rsid w:val="005A2EB2"/>
    <w:rsid w:val="005E44C4"/>
    <w:rsid w:val="005F3E55"/>
    <w:rsid w:val="00611DBA"/>
    <w:rsid w:val="006401E9"/>
    <w:rsid w:val="006407C9"/>
    <w:rsid w:val="00662C89"/>
    <w:rsid w:val="006868C2"/>
    <w:rsid w:val="006A5C61"/>
    <w:rsid w:val="006A72C0"/>
    <w:rsid w:val="006D7434"/>
    <w:rsid w:val="006D7C97"/>
    <w:rsid w:val="00700D31"/>
    <w:rsid w:val="00751B64"/>
    <w:rsid w:val="007B1BFB"/>
    <w:rsid w:val="007D2F86"/>
    <w:rsid w:val="00803393"/>
    <w:rsid w:val="008C1C06"/>
    <w:rsid w:val="008D06EC"/>
    <w:rsid w:val="008D5603"/>
    <w:rsid w:val="0094053B"/>
    <w:rsid w:val="00945949"/>
    <w:rsid w:val="0097551D"/>
    <w:rsid w:val="009E307B"/>
    <w:rsid w:val="009F7D57"/>
    <w:rsid w:val="00A14EF1"/>
    <w:rsid w:val="00A25FF9"/>
    <w:rsid w:val="00A44DAB"/>
    <w:rsid w:val="00A50DF7"/>
    <w:rsid w:val="00A70A97"/>
    <w:rsid w:val="00A733D5"/>
    <w:rsid w:val="00A82E4F"/>
    <w:rsid w:val="00A856B8"/>
    <w:rsid w:val="00AA033A"/>
    <w:rsid w:val="00AC1277"/>
    <w:rsid w:val="00AD45E0"/>
    <w:rsid w:val="00AD6C6A"/>
    <w:rsid w:val="00AE11AD"/>
    <w:rsid w:val="00B079D5"/>
    <w:rsid w:val="00B3344C"/>
    <w:rsid w:val="00B503B0"/>
    <w:rsid w:val="00B664F7"/>
    <w:rsid w:val="00B749E2"/>
    <w:rsid w:val="00B8446D"/>
    <w:rsid w:val="00B908EB"/>
    <w:rsid w:val="00BA53F1"/>
    <w:rsid w:val="00BC7F6C"/>
    <w:rsid w:val="00BE0D1A"/>
    <w:rsid w:val="00C1115E"/>
    <w:rsid w:val="00C157FC"/>
    <w:rsid w:val="00C21ADD"/>
    <w:rsid w:val="00C30440"/>
    <w:rsid w:val="00C4021F"/>
    <w:rsid w:val="00C53A18"/>
    <w:rsid w:val="00C7038E"/>
    <w:rsid w:val="00C75C79"/>
    <w:rsid w:val="00CA5256"/>
    <w:rsid w:val="00CC5AEE"/>
    <w:rsid w:val="00D054FB"/>
    <w:rsid w:val="00D125D7"/>
    <w:rsid w:val="00D16B37"/>
    <w:rsid w:val="00D20430"/>
    <w:rsid w:val="00D207D5"/>
    <w:rsid w:val="00D558D8"/>
    <w:rsid w:val="00D57450"/>
    <w:rsid w:val="00D6035D"/>
    <w:rsid w:val="00D6279C"/>
    <w:rsid w:val="00D6435C"/>
    <w:rsid w:val="00D72158"/>
    <w:rsid w:val="00D74BBA"/>
    <w:rsid w:val="00D80964"/>
    <w:rsid w:val="00D90D8F"/>
    <w:rsid w:val="00D9464A"/>
    <w:rsid w:val="00D94A06"/>
    <w:rsid w:val="00D961EB"/>
    <w:rsid w:val="00DE72F1"/>
    <w:rsid w:val="00DE7359"/>
    <w:rsid w:val="00E30BD2"/>
    <w:rsid w:val="00E3217E"/>
    <w:rsid w:val="00E326CB"/>
    <w:rsid w:val="00E643D6"/>
    <w:rsid w:val="00E66CBC"/>
    <w:rsid w:val="00E93C23"/>
    <w:rsid w:val="00E9656E"/>
    <w:rsid w:val="00EB6482"/>
    <w:rsid w:val="00EE0309"/>
    <w:rsid w:val="00F07582"/>
    <w:rsid w:val="00F2475F"/>
    <w:rsid w:val="00F31D61"/>
    <w:rsid w:val="00F32D7B"/>
    <w:rsid w:val="00F56CAF"/>
    <w:rsid w:val="00F777E3"/>
    <w:rsid w:val="00F9771F"/>
    <w:rsid w:val="00FC6A0C"/>
    <w:rsid w:val="00FC77B0"/>
    <w:rsid w:val="00FD60E6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187DE"/>
  <w15:docId w15:val="{552329D8-17C0-47C8-BAE8-9FB401D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D06"/>
  </w:style>
  <w:style w:type="paragraph" w:styleId="a5">
    <w:name w:val="footer"/>
    <w:basedOn w:val="a"/>
    <w:link w:val="a6"/>
    <w:uiPriority w:val="99"/>
    <w:unhideWhenUsed/>
    <w:rsid w:val="00594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D06"/>
  </w:style>
  <w:style w:type="paragraph" w:styleId="a7">
    <w:name w:val="Note Heading"/>
    <w:basedOn w:val="a"/>
    <w:next w:val="a"/>
    <w:link w:val="a8"/>
    <w:uiPriority w:val="99"/>
    <w:unhideWhenUsed/>
    <w:rsid w:val="00594D0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94D06"/>
    <w:rPr>
      <w:sz w:val="24"/>
    </w:rPr>
  </w:style>
  <w:style w:type="paragraph" w:styleId="a9">
    <w:name w:val="Closing"/>
    <w:basedOn w:val="a"/>
    <w:link w:val="aa"/>
    <w:uiPriority w:val="99"/>
    <w:unhideWhenUsed/>
    <w:rsid w:val="00594D0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594D0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24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4EA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76E0F"/>
    <w:pPr>
      <w:ind w:leftChars="400" w:left="840"/>
    </w:pPr>
  </w:style>
  <w:style w:type="table" w:styleId="ae">
    <w:name w:val="Table Grid"/>
    <w:basedOn w:val="a1"/>
    <w:uiPriority w:val="59"/>
    <w:rsid w:val="0037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C691-735A-41E5-BD7C-008B91B6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下関市情報政策課</cp:lastModifiedBy>
  <cp:revision>23</cp:revision>
  <cp:lastPrinted>2020-07-20T02:11:00Z</cp:lastPrinted>
  <dcterms:created xsi:type="dcterms:W3CDTF">2020-07-06T23:48:00Z</dcterms:created>
  <dcterms:modified xsi:type="dcterms:W3CDTF">2025-05-20T06:04:00Z</dcterms:modified>
</cp:coreProperties>
</file>